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WYKREŚLENIE Z OKRĘGOWEGO REJESTRU PIELĘGNIAREK/POŁOŻNYCH PROWADZONEGO PRZEZ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 w:rsidRPr="0074628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74628F">
        <w:rPr>
          <w:rFonts w:ascii="Century Gothic" w:eastAsia="Times New Roman" w:hAnsi="Century Gothic" w:cs="Times New Roman"/>
          <w:lang w:eastAsia="pl-PL"/>
        </w:rPr>
        <w:t>ŚWIĘTOKRZYSKĄ IZBĘ PIELEGNIAREK I POŁOŻNYCH W KIELCACH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vertAlign w:val="superscript"/>
          <w:lang w:eastAsia="pl-PL"/>
        </w:rPr>
      </w:pP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74628F" w:rsidRPr="0074628F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4628F" w:rsidRPr="0074628F" w:rsidRDefault="0074628F" w:rsidP="007462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74628F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74628F" w:rsidRPr="0074628F" w:rsidRDefault="0074628F" w:rsidP="007462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4628F" w:rsidRPr="0074628F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4628F" w:rsidRPr="0074628F" w:rsidRDefault="0074628F" w:rsidP="007462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74628F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4628F" w:rsidRPr="0074628F" w:rsidTr="00B04C3B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74628F" w:rsidRPr="0074628F" w:rsidTr="00B04C3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628F" w:rsidRPr="0074628F" w:rsidRDefault="0074628F" w:rsidP="007462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4628F" w:rsidRPr="0074628F" w:rsidRDefault="0074628F" w:rsidP="0074628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Wnoszę o wykreślenie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  <w:r w:rsidRPr="0074628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4E05" wp14:editId="6DE7F978">
                <wp:simplePos x="0" y="0"/>
                <wp:positionH relativeFrom="column">
                  <wp:posOffset>46990</wp:posOffset>
                </wp:positionH>
                <wp:positionV relativeFrom="paragraph">
                  <wp:posOffset>30176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8408" id="Prostokąt 35" o:spid="_x0000_s1026" style="position:absolute;margin-left:3.7pt;margin-top:2.4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    </w:pict>
          </mc:Fallback>
        </mc:AlternateContent>
      </w: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z rejestru, z powodu przeniesienia na obszar działania Okręgowej Izby  Pielęgniarek i Położnych w </w:t>
      </w:r>
      <w:r w:rsidRPr="0074628F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………………………………………….……………………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4628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60C2" wp14:editId="613EEF88">
                <wp:simplePos x="0" y="0"/>
                <wp:positionH relativeFrom="column">
                  <wp:posOffset>45720</wp:posOffset>
                </wp:positionH>
                <wp:positionV relativeFrom="paragraph">
                  <wp:posOffset>23164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7AEF" id="Prostokąt 34" o:spid="_x0000_s1026" style="position:absolute;margin-left:3.6pt;margin-top:1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    </w:pict>
          </mc:Fallback>
        </mc:AlternateContent>
      </w: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z rejestru, z powodu wykonywania zawodu wyłącznie poza terytorium Rzeczypospolitej Polskiej w </w:t>
      </w:r>
      <w:r w:rsidRPr="0074628F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………………………………………………………………..……………………..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(nazwa kraju)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74628F" w:rsidRPr="0074628F" w:rsidRDefault="0074628F" w:rsidP="0074628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74628F" w:rsidRPr="0074628F" w:rsidRDefault="0074628F" w:rsidP="0074628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81464" wp14:editId="07B30DF5">
                <wp:simplePos x="0" y="0"/>
                <wp:positionH relativeFrom="column">
                  <wp:posOffset>635</wp:posOffset>
                </wp:positionH>
                <wp:positionV relativeFrom="paragraph">
                  <wp:posOffset>95250</wp:posOffset>
                </wp:positionV>
                <wp:extent cx="56388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B3B1" id="Łącznik prostoliniowy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" strokeweight="2pt"/>
            </w:pict>
          </mc:Fallback>
        </mc:AlternateConten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74628F">
        <w:rPr>
          <w:rFonts w:ascii="Century Gothic" w:eastAsia="Times New Roman" w:hAnsi="Century Gothic" w:cs="Times New Roman"/>
          <w:b/>
          <w:lang w:eastAsia="pl-PL"/>
        </w:rPr>
        <w:t>Oświadczam, że zapoznałem/</w:t>
      </w:r>
      <w:proofErr w:type="spellStart"/>
      <w:r w:rsidRPr="0074628F">
        <w:rPr>
          <w:rFonts w:ascii="Century Gothic" w:eastAsia="Times New Roman" w:hAnsi="Century Gothic" w:cs="Times New Roman"/>
          <w:b/>
          <w:lang w:eastAsia="pl-PL"/>
        </w:rPr>
        <w:t>am</w:t>
      </w:r>
      <w:proofErr w:type="spellEnd"/>
      <w:r w:rsidRPr="0074628F">
        <w:rPr>
          <w:rFonts w:ascii="Century Gothic" w:eastAsia="Times New Roman" w:hAnsi="Century Gothic" w:cs="Times New Roman"/>
          <w:b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</w:t>
      </w:r>
      <w:r>
        <w:rPr>
          <w:rFonts w:ascii="Century Gothic" w:eastAsia="Times New Roman" w:hAnsi="Century Gothic" w:cs="Times New Roman"/>
          <w:b/>
          <w:lang w:eastAsia="pl-PL"/>
        </w:rPr>
        <w:br/>
      </w:r>
      <w:r w:rsidRPr="0074628F">
        <w:rPr>
          <w:rFonts w:ascii="Century Gothic" w:eastAsia="Times New Roman" w:hAnsi="Century Gothic" w:cs="Times New Roman"/>
          <w:b/>
          <w:lang w:eastAsia="pl-PL"/>
        </w:rPr>
        <w:t>(</w:t>
      </w:r>
      <w:proofErr w:type="spellStart"/>
      <w:r w:rsidRPr="0074628F">
        <w:rPr>
          <w:rFonts w:ascii="Century Gothic" w:eastAsia="Times New Roman" w:hAnsi="Century Gothic" w:cs="Times New Roman"/>
          <w:b/>
          <w:lang w:eastAsia="pl-PL"/>
        </w:rPr>
        <w:t>t.j</w:t>
      </w:r>
      <w:proofErr w:type="spellEnd"/>
      <w:r w:rsidRPr="0074628F">
        <w:rPr>
          <w:rFonts w:ascii="Century Gothic" w:eastAsia="Times New Roman" w:hAnsi="Century Gothic" w:cs="Times New Roman"/>
          <w:b/>
          <w:lang w:eastAsia="pl-PL"/>
        </w:rPr>
        <w:t>. Dz. U. z 2018 r. poz. 123 ze zm.).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4628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2A5F" wp14:editId="42056B75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5638800" cy="5080"/>
                <wp:effectExtent l="0" t="0" r="19050" b="330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D7DF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    </w:pict>
          </mc:Fallback>
        </mc:AlternateConten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4628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74628F" w:rsidRPr="0074628F" w:rsidRDefault="0074628F" w:rsidP="007462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74628F" w:rsidRPr="0074628F" w:rsidRDefault="0074628F" w:rsidP="007462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74628F" w:rsidRPr="0074628F" w:rsidRDefault="0074628F" w:rsidP="00746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0" w:name="_GoBack"/>
      <w:bookmarkEnd w:id="0"/>
    </w:p>
    <w:sectPr w:rsidR="0074628F" w:rsidRPr="0074628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00" w:rsidRPr="00756D00" w:rsidRDefault="0074628F" w:rsidP="00756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94"/>
    <w:rsid w:val="001F4294"/>
    <w:rsid w:val="0074628F"/>
    <w:rsid w:val="007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51C8-AA1A-42CD-89F1-DFF58864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28F"/>
  </w:style>
  <w:style w:type="table" w:styleId="Tabela-Siatka">
    <w:name w:val="Table Grid"/>
    <w:basedOn w:val="Standardowy"/>
    <w:uiPriority w:val="59"/>
    <w:rsid w:val="0074628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74628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2019-02-21T09:01:00Z</dcterms:created>
  <dcterms:modified xsi:type="dcterms:W3CDTF">2019-02-21T09:10:00Z</dcterms:modified>
</cp:coreProperties>
</file>